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8105" w14:textId="2CBD2374" w:rsidR="002A1EF1" w:rsidRPr="009420B9" w:rsidRDefault="002A1EF1" w:rsidP="002A1EF1">
      <w:pPr>
        <w:jc w:val="center"/>
        <w:rPr>
          <w:rFonts w:ascii="ヒラギノ丸ゴ ProN W4" w:eastAsia="ヒラギノ丸ゴ ProN W4" w:hAnsi="ヒラギノ丸ゴ ProN W4"/>
          <w:b/>
          <w:bCs/>
          <w:sz w:val="28"/>
        </w:rPr>
      </w:pPr>
      <w:r w:rsidRPr="009420B9">
        <w:rPr>
          <w:rFonts w:ascii="ヒラギノ丸ゴ ProN W4" w:eastAsia="ヒラギノ丸ゴ ProN W4" w:hAnsi="ヒラギノ丸ゴ ProN W4" w:hint="eastAsia"/>
          <w:b/>
          <w:bCs/>
          <w:sz w:val="28"/>
        </w:rPr>
        <w:t>2</w:t>
      </w:r>
      <w:r w:rsidRPr="009420B9">
        <w:rPr>
          <w:rFonts w:ascii="ヒラギノ丸ゴ ProN W4" w:eastAsia="ヒラギノ丸ゴ ProN W4" w:hAnsi="ヒラギノ丸ゴ ProN W4"/>
          <w:b/>
          <w:bCs/>
          <w:sz w:val="28"/>
        </w:rPr>
        <w:t>0</w:t>
      </w:r>
      <w:r w:rsidR="00A967BB" w:rsidRPr="009420B9">
        <w:rPr>
          <w:rFonts w:ascii="ヒラギノ丸ゴ ProN W4" w:eastAsia="ヒラギノ丸ゴ ProN W4" w:hAnsi="ヒラギノ丸ゴ ProN W4"/>
          <w:b/>
          <w:bCs/>
          <w:sz w:val="28"/>
        </w:rPr>
        <w:t>2</w:t>
      </w:r>
      <w:r w:rsidR="00FE600C">
        <w:rPr>
          <w:rFonts w:ascii="ヒラギノ丸ゴ ProN W4" w:eastAsia="ヒラギノ丸ゴ ProN W4" w:hAnsi="ヒラギノ丸ゴ ProN W4" w:hint="eastAsia"/>
          <w:b/>
          <w:bCs/>
          <w:sz w:val="28"/>
        </w:rPr>
        <w:t>4</w:t>
      </w:r>
      <w:r w:rsidRPr="009420B9">
        <w:rPr>
          <w:rFonts w:ascii="ヒラギノ丸ゴ ProN W4" w:eastAsia="ヒラギノ丸ゴ ProN W4" w:hAnsi="ヒラギノ丸ゴ ProN W4" w:hint="eastAsia"/>
          <w:b/>
          <w:bCs/>
          <w:sz w:val="28"/>
        </w:rPr>
        <w:t>年度</w:t>
      </w:r>
      <w:r w:rsidR="00FE600C">
        <w:rPr>
          <w:rFonts w:ascii="ヒラギノ丸ゴ ProN W4" w:eastAsia="ヒラギノ丸ゴ ProN W4" w:hAnsi="ヒラギノ丸ゴ ProN W4" w:hint="eastAsia"/>
          <w:b/>
          <w:bCs/>
          <w:sz w:val="28"/>
        </w:rPr>
        <w:t xml:space="preserve"> 第1回 </w:t>
      </w:r>
      <w:r w:rsidRPr="009420B9">
        <w:rPr>
          <w:rFonts w:ascii="ヒラギノ丸ゴ ProN W4" w:eastAsia="ヒラギノ丸ゴ ProN W4" w:hAnsi="ヒラギノ丸ゴ ProN W4"/>
          <w:b/>
          <w:bCs/>
          <w:i/>
          <w:iCs/>
          <w:sz w:val="28"/>
        </w:rPr>
        <w:t>i</w:t>
      </w:r>
      <w:r w:rsidRPr="009420B9">
        <w:rPr>
          <w:rFonts w:ascii="ヒラギノ丸ゴ ProN W4" w:eastAsia="ヒラギノ丸ゴ ProN W4" w:hAnsi="ヒラギノ丸ゴ ProN W4"/>
          <w:b/>
          <w:bCs/>
          <w:sz w:val="28"/>
        </w:rPr>
        <w:t>-GONAD法講習会</w:t>
      </w:r>
      <w:r w:rsidRPr="009420B9">
        <w:rPr>
          <w:rFonts w:ascii="ヒラギノ丸ゴ ProN W4" w:eastAsia="ヒラギノ丸ゴ ProN W4" w:hAnsi="ヒラギノ丸ゴ ProN W4" w:hint="eastAsia"/>
          <w:b/>
          <w:bCs/>
          <w:sz w:val="28"/>
        </w:rPr>
        <w:t>参加申込み様式</w:t>
      </w:r>
    </w:p>
    <w:p w14:paraId="02BA6919" w14:textId="77777777" w:rsidR="002A1EF1" w:rsidRPr="006B2EAA" w:rsidRDefault="002A1EF1" w:rsidP="00F65A94">
      <w:pPr>
        <w:snapToGrid w:val="0"/>
        <w:rPr>
          <w:rFonts w:ascii="ヒラギノ丸ゴ ProN W4" w:eastAsia="ヒラギノ丸ゴ ProN W4" w:hAnsi="ヒラギノ丸ゴ ProN W4"/>
        </w:rPr>
      </w:pPr>
    </w:p>
    <w:p w14:paraId="445E941C" w14:textId="3AD616E6" w:rsidR="002A1EF1" w:rsidRPr="0020360D" w:rsidRDefault="002A1EF1" w:rsidP="002A1EF1">
      <w:pPr>
        <w:jc w:val="right"/>
        <w:rPr>
          <w:rFonts w:ascii="ヒラギノ丸ゴ ProN W4" w:eastAsia="ヒラギノ丸ゴ ProN W4" w:hAnsi="ヒラギノ丸ゴ ProN W4"/>
        </w:rPr>
      </w:pPr>
      <w:r w:rsidRPr="0020360D">
        <w:rPr>
          <w:rFonts w:ascii="ヒラギノ丸ゴ ProN W4" w:eastAsia="ヒラギノ丸ゴ ProN W4" w:hAnsi="ヒラギノ丸ゴ ProN W4" w:hint="eastAsia"/>
        </w:rPr>
        <w:t xml:space="preserve">　　年　　月　　日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162"/>
        <w:gridCol w:w="5326"/>
      </w:tblGrid>
      <w:tr w:rsidR="002A1EF1" w:rsidRPr="0020360D" w14:paraId="1D06F884" w14:textId="77777777" w:rsidTr="002A1EF1">
        <w:tc>
          <w:tcPr>
            <w:tcW w:w="3162" w:type="dxa"/>
          </w:tcPr>
          <w:p w14:paraId="7B64E092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氏　名（漢字（ひらがな））</w:t>
            </w:r>
          </w:p>
        </w:tc>
        <w:tc>
          <w:tcPr>
            <w:tcW w:w="5326" w:type="dxa"/>
          </w:tcPr>
          <w:p w14:paraId="68082F2E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</w:p>
        </w:tc>
      </w:tr>
      <w:tr w:rsidR="002A1EF1" w:rsidRPr="0020360D" w14:paraId="413F64CB" w14:textId="77777777" w:rsidTr="002A1EF1">
        <w:tc>
          <w:tcPr>
            <w:tcW w:w="3162" w:type="dxa"/>
          </w:tcPr>
          <w:p w14:paraId="2F789CA5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所　属（所属機関と部局）</w:t>
            </w:r>
          </w:p>
        </w:tc>
        <w:tc>
          <w:tcPr>
            <w:tcW w:w="5326" w:type="dxa"/>
          </w:tcPr>
          <w:p w14:paraId="411E44BA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</w:p>
        </w:tc>
      </w:tr>
      <w:tr w:rsidR="002A1EF1" w:rsidRPr="0020360D" w14:paraId="48275F55" w14:textId="77777777" w:rsidTr="002A1EF1">
        <w:trPr>
          <w:trHeight w:val="354"/>
        </w:trPr>
        <w:tc>
          <w:tcPr>
            <w:tcW w:w="3162" w:type="dxa"/>
          </w:tcPr>
          <w:p w14:paraId="380A95B1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連絡先電話</w:t>
            </w:r>
          </w:p>
        </w:tc>
        <w:tc>
          <w:tcPr>
            <w:tcW w:w="5326" w:type="dxa"/>
          </w:tcPr>
          <w:p w14:paraId="091D67E5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</w:p>
        </w:tc>
      </w:tr>
      <w:tr w:rsidR="002A1EF1" w:rsidRPr="0020360D" w14:paraId="4D24B5BD" w14:textId="77777777" w:rsidTr="002A1EF1">
        <w:tc>
          <w:tcPr>
            <w:tcW w:w="3162" w:type="dxa"/>
          </w:tcPr>
          <w:p w14:paraId="298120FD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連絡先メールアドレス</w:t>
            </w:r>
          </w:p>
        </w:tc>
        <w:tc>
          <w:tcPr>
            <w:tcW w:w="5326" w:type="dxa"/>
          </w:tcPr>
          <w:p w14:paraId="59DB4CF8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</w:p>
        </w:tc>
      </w:tr>
      <w:tr w:rsidR="002A1EF1" w:rsidRPr="0020360D" w14:paraId="3A933E46" w14:textId="77777777" w:rsidTr="002A1EF1">
        <w:tc>
          <w:tcPr>
            <w:tcW w:w="3162" w:type="dxa"/>
          </w:tcPr>
          <w:p w14:paraId="145CDFDD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身分（一般か学生か）</w:t>
            </w:r>
          </w:p>
        </w:tc>
        <w:tc>
          <w:tcPr>
            <w:tcW w:w="5326" w:type="dxa"/>
          </w:tcPr>
          <w:p w14:paraId="4A04F0B5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一般</w:t>
            </w:r>
            <w:r w:rsidRPr="003815D5">
              <w:rPr>
                <w:rFonts w:ascii="ＭＳ 明朝" w:eastAsia="ＭＳ 明朝" w:hAnsi="ＭＳ 明朝"/>
              </w:rPr>
              <w:t xml:space="preserve"> or </w:t>
            </w:r>
            <w:r w:rsidRPr="003815D5">
              <w:rPr>
                <w:rFonts w:ascii="ＭＳ 明朝" w:eastAsia="ＭＳ 明朝" w:hAnsi="ＭＳ 明朝" w:hint="eastAsia"/>
              </w:rPr>
              <w:t>学生</w:t>
            </w:r>
          </w:p>
        </w:tc>
      </w:tr>
      <w:tr w:rsidR="002A1EF1" w:rsidRPr="0020360D" w14:paraId="6A1A4388" w14:textId="77777777" w:rsidTr="002A1EF1">
        <w:tc>
          <w:tcPr>
            <w:tcW w:w="3162" w:type="dxa"/>
          </w:tcPr>
          <w:p w14:paraId="3DC8DA32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ゲノム編集学会員かどうか</w:t>
            </w:r>
          </w:p>
        </w:tc>
        <w:tc>
          <w:tcPr>
            <w:tcW w:w="5326" w:type="dxa"/>
          </w:tcPr>
          <w:p w14:paraId="5D67970A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会員</w:t>
            </w:r>
            <w:r w:rsidRPr="003815D5">
              <w:rPr>
                <w:rFonts w:ascii="ＭＳ 明朝" w:eastAsia="ＭＳ 明朝" w:hAnsi="ＭＳ 明朝"/>
              </w:rPr>
              <w:t xml:space="preserve">or </w:t>
            </w:r>
            <w:r w:rsidRPr="003815D5">
              <w:rPr>
                <w:rFonts w:ascii="ＭＳ 明朝" w:eastAsia="ＭＳ 明朝" w:hAnsi="ＭＳ 明朝" w:hint="eastAsia"/>
              </w:rPr>
              <w:t>非会員</w:t>
            </w:r>
          </w:p>
        </w:tc>
      </w:tr>
      <w:tr w:rsidR="002A1EF1" w:rsidRPr="0020360D" w14:paraId="311697E0" w14:textId="77777777" w:rsidTr="002A1EF1">
        <w:tc>
          <w:tcPr>
            <w:tcW w:w="3162" w:type="dxa"/>
          </w:tcPr>
          <w:p w14:paraId="22BEEDA7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所属機関・e-</w:t>
            </w:r>
            <w:r w:rsidRPr="003815D5">
              <w:rPr>
                <w:rFonts w:ascii="ＭＳ 明朝" w:eastAsia="ＭＳ 明朝" w:hAnsi="ＭＳ 明朝"/>
              </w:rPr>
              <w:t>learning</w:t>
            </w:r>
            <w:r w:rsidRPr="003815D5">
              <w:rPr>
                <w:rFonts w:ascii="ＭＳ 明朝" w:eastAsia="ＭＳ 明朝" w:hAnsi="ＭＳ 明朝" w:hint="eastAsia"/>
              </w:rPr>
              <w:t>等での研究倫理教育の受講の有無</w:t>
            </w:r>
          </w:p>
        </w:tc>
        <w:tc>
          <w:tcPr>
            <w:tcW w:w="5326" w:type="dxa"/>
            <w:vAlign w:val="center"/>
          </w:tcPr>
          <w:p w14:paraId="11AFED39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有 or 無</w:t>
            </w:r>
          </w:p>
          <w:p w14:paraId="252C571C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（※「無」の方は本講習を受講できません。）</w:t>
            </w:r>
          </w:p>
        </w:tc>
      </w:tr>
      <w:tr w:rsidR="00080439" w:rsidRPr="0020360D" w14:paraId="3F60385F" w14:textId="77777777" w:rsidTr="002A1EF1">
        <w:tc>
          <w:tcPr>
            <w:tcW w:w="3162" w:type="dxa"/>
          </w:tcPr>
          <w:p w14:paraId="613C15CA" w14:textId="2242FAB3" w:rsidR="00080439" w:rsidRPr="003815D5" w:rsidRDefault="00080439" w:rsidP="00080439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所属機関での遺伝子組換え講習の受講の有無</w:t>
            </w:r>
          </w:p>
        </w:tc>
        <w:tc>
          <w:tcPr>
            <w:tcW w:w="5326" w:type="dxa"/>
            <w:vAlign w:val="center"/>
          </w:tcPr>
          <w:p w14:paraId="7E987BDE" w14:textId="77777777" w:rsidR="00080439" w:rsidRPr="003815D5" w:rsidRDefault="00080439" w:rsidP="00080439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有 or 無</w:t>
            </w:r>
          </w:p>
          <w:p w14:paraId="591CC28B" w14:textId="6DB2B76C" w:rsidR="00080439" w:rsidRPr="003815D5" w:rsidRDefault="00080439" w:rsidP="00080439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（※</w:t>
            </w:r>
            <w:r>
              <w:rPr>
                <w:rFonts w:ascii="ＭＳ 明朝" w:eastAsia="ＭＳ 明朝" w:hAnsi="ＭＳ 明朝" w:hint="eastAsia"/>
              </w:rPr>
              <w:t>今回は遺伝子組換え実験は行いませんので、</w:t>
            </w:r>
            <w:r w:rsidR="009A2D4E">
              <w:rPr>
                <w:rFonts w:ascii="ＭＳ 明朝" w:eastAsia="ＭＳ 明朝" w:hAnsi="ＭＳ 明朝" w:hint="eastAsia"/>
              </w:rPr>
              <w:t>現時点で</w:t>
            </w:r>
            <w:r w:rsidRPr="003815D5">
              <w:rPr>
                <w:rFonts w:ascii="ＭＳ 明朝" w:eastAsia="ＭＳ 明朝" w:hAnsi="ＭＳ 明朝" w:hint="eastAsia"/>
              </w:rPr>
              <w:t>「無」</w:t>
            </w:r>
            <w:r>
              <w:rPr>
                <w:rFonts w:ascii="ＭＳ 明朝" w:eastAsia="ＭＳ 明朝" w:hAnsi="ＭＳ 明朝" w:hint="eastAsia"/>
              </w:rPr>
              <w:t>でも</w:t>
            </w:r>
            <w:r w:rsidRPr="003815D5">
              <w:rPr>
                <w:rFonts w:ascii="ＭＳ 明朝" w:eastAsia="ＭＳ 明朝" w:hAnsi="ＭＳ 明朝" w:hint="eastAsia"/>
              </w:rPr>
              <w:t>本講習を受講できま</w:t>
            </w:r>
            <w:r>
              <w:rPr>
                <w:rFonts w:ascii="ＭＳ 明朝" w:eastAsia="ＭＳ 明朝" w:hAnsi="ＭＳ 明朝" w:hint="eastAsia"/>
              </w:rPr>
              <w:t>す</w:t>
            </w:r>
            <w:r w:rsidRPr="003815D5">
              <w:rPr>
                <w:rFonts w:ascii="ＭＳ 明朝" w:eastAsia="ＭＳ 明朝" w:hAnsi="ＭＳ 明朝" w:hint="eastAsia"/>
              </w:rPr>
              <w:t>。）</w:t>
            </w:r>
          </w:p>
        </w:tc>
      </w:tr>
      <w:tr w:rsidR="002A1EF1" w:rsidRPr="0020360D" w14:paraId="3FFAEC9C" w14:textId="77777777" w:rsidTr="002A1EF1">
        <w:tc>
          <w:tcPr>
            <w:tcW w:w="3162" w:type="dxa"/>
          </w:tcPr>
          <w:p w14:paraId="4ACD49E3" w14:textId="0203BFEA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所属機関での</w:t>
            </w:r>
            <w:r w:rsidR="00EF5B64">
              <w:rPr>
                <w:rFonts w:ascii="ＭＳ 明朝" w:eastAsia="ＭＳ 明朝" w:hAnsi="ＭＳ 明朝" w:hint="eastAsia"/>
              </w:rPr>
              <w:t>動物実験</w:t>
            </w:r>
            <w:r w:rsidRPr="003815D5">
              <w:rPr>
                <w:rFonts w:ascii="ＭＳ 明朝" w:eastAsia="ＭＳ 明朝" w:hAnsi="ＭＳ 明朝" w:hint="eastAsia"/>
              </w:rPr>
              <w:t>講習の受講の有無</w:t>
            </w:r>
          </w:p>
        </w:tc>
        <w:tc>
          <w:tcPr>
            <w:tcW w:w="5326" w:type="dxa"/>
            <w:vAlign w:val="center"/>
          </w:tcPr>
          <w:p w14:paraId="40985751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有 or 無</w:t>
            </w:r>
          </w:p>
          <w:p w14:paraId="2F5A8DB4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（※「無」の方は本講習を受講できません。）</w:t>
            </w:r>
          </w:p>
        </w:tc>
      </w:tr>
      <w:tr w:rsidR="002A1EF1" w:rsidRPr="0020360D" w14:paraId="1DF20227" w14:textId="77777777" w:rsidTr="002A1EF1">
        <w:tc>
          <w:tcPr>
            <w:tcW w:w="3162" w:type="dxa"/>
          </w:tcPr>
          <w:p w14:paraId="1853FBAF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所属機関におけるP1</w:t>
            </w:r>
            <w:r w:rsidRPr="003815D5">
              <w:rPr>
                <w:rFonts w:ascii="ＭＳ 明朝" w:eastAsia="ＭＳ 明朝" w:hAnsi="ＭＳ 明朝"/>
              </w:rPr>
              <w:t>A</w:t>
            </w:r>
            <w:r w:rsidRPr="003815D5">
              <w:rPr>
                <w:rFonts w:ascii="ＭＳ 明朝" w:eastAsia="ＭＳ 明朝" w:hAnsi="ＭＳ 明朝" w:hint="eastAsia"/>
              </w:rPr>
              <w:t>レベル以上の拡散防止措置が執られた研究環境の有無</w:t>
            </w:r>
          </w:p>
        </w:tc>
        <w:tc>
          <w:tcPr>
            <w:tcW w:w="5326" w:type="dxa"/>
            <w:vAlign w:val="center"/>
          </w:tcPr>
          <w:p w14:paraId="68EB2856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有 or 無</w:t>
            </w:r>
          </w:p>
          <w:p w14:paraId="20775B30" w14:textId="77777777" w:rsidR="002A1EF1" w:rsidRPr="003815D5" w:rsidRDefault="002A1EF1" w:rsidP="0063066C">
            <w:pPr>
              <w:rPr>
                <w:rFonts w:ascii="ＭＳ 明朝" w:eastAsia="ＭＳ 明朝" w:hAnsi="ＭＳ 明朝"/>
              </w:rPr>
            </w:pPr>
            <w:r w:rsidRPr="003815D5">
              <w:rPr>
                <w:rFonts w:ascii="ＭＳ 明朝" w:eastAsia="ＭＳ 明朝" w:hAnsi="ＭＳ 明朝" w:hint="eastAsia"/>
              </w:rPr>
              <w:t>（※「無」の方は本講習を受講できません。）</w:t>
            </w:r>
          </w:p>
        </w:tc>
      </w:tr>
      <w:tr w:rsidR="0020685A" w:rsidRPr="0020360D" w14:paraId="399F6ED9" w14:textId="77777777" w:rsidTr="002A1EF1">
        <w:tc>
          <w:tcPr>
            <w:tcW w:w="3162" w:type="dxa"/>
          </w:tcPr>
          <w:p w14:paraId="6849511B" w14:textId="77777777" w:rsidR="0020685A" w:rsidRPr="003815D5" w:rsidRDefault="00AB4CE6" w:rsidP="0063066C">
            <w:pPr>
              <w:rPr>
                <w:rFonts w:ascii="ＭＳ 明朝" w:eastAsia="ＭＳ 明朝" w:hAnsi="ＭＳ 明朝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動物施設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における</w:t>
            </w:r>
            <w:r w:rsidR="0020685A"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動物との接触について</w:t>
            </w:r>
          </w:p>
        </w:tc>
        <w:tc>
          <w:tcPr>
            <w:tcW w:w="5326" w:type="dxa"/>
            <w:vAlign w:val="center"/>
          </w:tcPr>
          <w:p w14:paraId="5FB968D3" w14:textId="77777777" w:rsidR="0020685A" w:rsidRPr="0020685A" w:rsidRDefault="0020685A" w:rsidP="00206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他の動物施設への１ヶ月以内の入室履歴の有無：　（有　・　無）</w:t>
            </w:r>
          </w:p>
          <w:p w14:paraId="66F755B2" w14:textId="77777777" w:rsidR="0020685A" w:rsidRPr="003815D5" w:rsidRDefault="0020685A" w:rsidP="00206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その回数：（　　　　）回／日</w:t>
            </w:r>
          </w:p>
        </w:tc>
      </w:tr>
      <w:tr w:rsidR="00CD058B" w:rsidRPr="0020360D" w14:paraId="204F282E" w14:textId="77777777" w:rsidTr="002A1EF1">
        <w:tc>
          <w:tcPr>
            <w:tcW w:w="3162" w:type="dxa"/>
          </w:tcPr>
          <w:p w14:paraId="346C44DD" w14:textId="77777777" w:rsidR="00CD058B" w:rsidRPr="003815D5" w:rsidRDefault="00CD058B" w:rsidP="0063066C">
            <w:pPr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ペット飼育について</w:t>
            </w:r>
          </w:p>
        </w:tc>
        <w:tc>
          <w:tcPr>
            <w:tcW w:w="5326" w:type="dxa"/>
            <w:vAlign w:val="center"/>
          </w:tcPr>
          <w:p w14:paraId="389A9772" w14:textId="77777777" w:rsidR="00CD058B" w:rsidRPr="0020685A" w:rsidRDefault="00CD058B" w:rsidP="00CD05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（有 ・ 無） </w:t>
            </w:r>
          </w:p>
          <w:p w14:paraId="1DB0BCFE" w14:textId="77777777" w:rsidR="00CD058B" w:rsidRPr="003815D5" w:rsidRDefault="00CD058B" w:rsidP="00206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有の場合　動物種：（　　　　　　　　　　　）</w:t>
            </w:r>
          </w:p>
        </w:tc>
      </w:tr>
      <w:tr w:rsidR="00C059FB" w:rsidRPr="0020360D" w14:paraId="1908ACBF" w14:textId="77777777" w:rsidTr="002A1EF1">
        <w:tc>
          <w:tcPr>
            <w:tcW w:w="3162" w:type="dxa"/>
          </w:tcPr>
          <w:p w14:paraId="17C52044" w14:textId="77777777" w:rsidR="00C059FB" w:rsidRPr="0020685A" w:rsidRDefault="00C059FB" w:rsidP="0063066C">
            <w:pPr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059FB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２か月間の動物との接触について</w:t>
            </w:r>
          </w:p>
        </w:tc>
        <w:tc>
          <w:tcPr>
            <w:tcW w:w="5326" w:type="dxa"/>
            <w:vAlign w:val="center"/>
          </w:tcPr>
          <w:p w14:paraId="007382FC" w14:textId="77777777" w:rsidR="00C059FB" w:rsidRPr="0020685A" w:rsidRDefault="00C059FB" w:rsidP="00C059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（有 ・ 無） </w:t>
            </w:r>
          </w:p>
          <w:p w14:paraId="6A74AC73" w14:textId="77777777" w:rsidR="00C059FB" w:rsidRPr="0020685A" w:rsidRDefault="00C059FB" w:rsidP="00C059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有の場合　動物種：（　　　　　　　　　　　）</w:t>
            </w:r>
          </w:p>
        </w:tc>
      </w:tr>
    </w:tbl>
    <w:p w14:paraId="7F2DC0E8" w14:textId="77777777" w:rsidR="00F65A94" w:rsidRDefault="00F65A94" w:rsidP="00F65A94">
      <w:pPr>
        <w:snapToGrid w:val="0"/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488"/>
      </w:tblGrid>
      <w:tr w:rsidR="00CD058B" w:rsidRPr="0020360D" w14:paraId="7D3C108F" w14:textId="77777777" w:rsidTr="00936F3A">
        <w:tc>
          <w:tcPr>
            <w:tcW w:w="8488" w:type="dxa"/>
          </w:tcPr>
          <w:p w14:paraId="7CD7C8B7" w14:textId="77777777" w:rsidR="00CD058B" w:rsidRPr="003815D5" w:rsidRDefault="00CD058B" w:rsidP="00CD05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前日</w:t>
            </w:r>
            <w:r w:rsidRPr="003815D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当日に他の動物室に入室し、げっ歯類等の動物と</w:t>
            </w:r>
            <w:r w:rsidR="003323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の</w:t>
            </w: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接触があ</w:t>
            </w:r>
            <w:r w:rsidR="008039B2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った</w:t>
            </w: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場合には</w:t>
            </w:r>
            <w:r w:rsidR="003323D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  <w:r w:rsidR="00E8544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講習会の</w:t>
            </w:r>
            <w:r w:rsidR="00EF470B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受講</w:t>
            </w: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が認められなくなりますのでご理解</w:t>
            </w:r>
            <w:r w:rsidR="00BB02EA" w:rsidRPr="003815D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ください</w:t>
            </w:r>
            <w:r w:rsidRPr="0020685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。</w:t>
            </w:r>
          </w:p>
        </w:tc>
      </w:tr>
    </w:tbl>
    <w:p w14:paraId="0454365D" w14:textId="77777777" w:rsidR="005014B5" w:rsidRPr="00AC6C63" w:rsidRDefault="005014B5" w:rsidP="00F65A94">
      <w:pPr>
        <w:snapToGrid w:val="0"/>
      </w:pPr>
    </w:p>
    <w:sectPr w:rsidR="005014B5" w:rsidRPr="00AC6C63" w:rsidSect="00F65A94">
      <w:pgSz w:w="11900" w:h="16840" w:code="9"/>
      <w:pgMar w:top="1418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F1"/>
    <w:rsid w:val="00075442"/>
    <w:rsid w:val="00080439"/>
    <w:rsid w:val="00136E2E"/>
    <w:rsid w:val="0020685A"/>
    <w:rsid w:val="00273821"/>
    <w:rsid w:val="002A1EF1"/>
    <w:rsid w:val="003323D0"/>
    <w:rsid w:val="00346A7E"/>
    <w:rsid w:val="003815D5"/>
    <w:rsid w:val="003D20E4"/>
    <w:rsid w:val="004860E2"/>
    <w:rsid w:val="005014B5"/>
    <w:rsid w:val="00663CFA"/>
    <w:rsid w:val="0073435D"/>
    <w:rsid w:val="008039B2"/>
    <w:rsid w:val="00940CA8"/>
    <w:rsid w:val="009420B9"/>
    <w:rsid w:val="009A227C"/>
    <w:rsid w:val="009A2D4E"/>
    <w:rsid w:val="00A967BB"/>
    <w:rsid w:val="00AB4CE6"/>
    <w:rsid w:val="00AC6C63"/>
    <w:rsid w:val="00BB02EA"/>
    <w:rsid w:val="00BE3302"/>
    <w:rsid w:val="00C059FB"/>
    <w:rsid w:val="00CD058B"/>
    <w:rsid w:val="00E8544F"/>
    <w:rsid w:val="00EF470B"/>
    <w:rsid w:val="00EF5B64"/>
    <w:rsid w:val="00F309EE"/>
    <w:rsid w:val="00F65A94"/>
    <w:rsid w:val="00F85CB7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CFFBD"/>
  <w15:chartTrackingRefBased/>
  <w15:docId w15:val="{C1968AB0-E871-2E43-9031-C3CF69C6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E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0685A"/>
  </w:style>
  <w:style w:type="paragraph" w:styleId="a4">
    <w:name w:val="Revision"/>
    <w:hidden/>
    <w:uiPriority w:val="99"/>
    <w:semiHidden/>
    <w:rsid w:val="00FE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正人</dc:creator>
  <cp:keywords/>
  <dc:description/>
  <cp:lastModifiedBy>kokuryo</cp:lastModifiedBy>
  <cp:revision>31</cp:revision>
  <dcterms:created xsi:type="dcterms:W3CDTF">2019-11-28T02:04:00Z</dcterms:created>
  <dcterms:modified xsi:type="dcterms:W3CDTF">2024-08-06T01:44:00Z</dcterms:modified>
</cp:coreProperties>
</file>